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45" w:rsidRDefault="009F5C45" w:rsidP="009F5C45">
      <w:pPr>
        <w:pStyle w:val="Default"/>
      </w:pPr>
    </w:p>
    <w:p w:rsidR="009F5C45" w:rsidRPr="009F5C45" w:rsidRDefault="00817CF5" w:rsidP="009F5C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</w:t>
      </w:r>
      <w:r w:rsidR="009F5C45" w:rsidRPr="009F5C45">
        <w:rPr>
          <w:sz w:val="28"/>
          <w:szCs w:val="28"/>
        </w:rPr>
        <w:t xml:space="preserve">сообщает об изменении графика движения пригородных поездов. </w:t>
      </w:r>
    </w:p>
    <w:p w:rsidR="009F5C45" w:rsidRPr="009F5C45" w:rsidRDefault="009F5C45" w:rsidP="009F5C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5C45">
        <w:rPr>
          <w:sz w:val="28"/>
          <w:szCs w:val="28"/>
        </w:rPr>
        <w:t xml:space="preserve">С 15 ноября </w:t>
      </w:r>
      <w:r w:rsidR="00ED5215">
        <w:rPr>
          <w:sz w:val="28"/>
          <w:szCs w:val="28"/>
        </w:rPr>
        <w:t>2021 г.</w:t>
      </w:r>
      <w:r w:rsidRPr="009F5C45">
        <w:rPr>
          <w:sz w:val="28"/>
          <w:szCs w:val="28"/>
        </w:rPr>
        <w:t xml:space="preserve"> пригородные поезда будут курсировать по следующему расписанию: </w:t>
      </w:r>
    </w:p>
    <w:p w:rsidR="009F5C45" w:rsidRPr="009F5C45" w:rsidRDefault="009F5C45" w:rsidP="009F5C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5C45">
        <w:rPr>
          <w:sz w:val="28"/>
          <w:szCs w:val="28"/>
        </w:rPr>
        <w:t xml:space="preserve">- пригородные поезда № 6156 Зубова Поляна (отправление 04.31) – Саранск (прибытие 08.06), № 6155 Саранск (отправление 18.35) – Зубова-Поляна (прибытие 22.07) по рабочим дням (понедельник – пятница); </w:t>
      </w:r>
    </w:p>
    <w:p w:rsidR="009F5C45" w:rsidRPr="009F5C45" w:rsidRDefault="009F5C45" w:rsidP="009F5C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5C45">
        <w:rPr>
          <w:sz w:val="28"/>
          <w:szCs w:val="28"/>
        </w:rPr>
        <w:t xml:space="preserve">- назначены дополнительные поезда № 6151 Рузаевка (отправление 07:45) – Зубова Поляна (прибытие 10:27), № 6152 Зубова Поляна (отправление 15:36) – Саранск (прибытие 19:17) по вторникам, четвергам, субботам, воскресеньям; </w:t>
      </w:r>
    </w:p>
    <w:p w:rsidR="009F5C45" w:rsidRPr="009F5C45" w:rsidRDefault="009F5C45" w:rsidP="009F5C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F5C45">
        <w:rPr>
          <w:sz w:val="28"/>
          <w:szCs w:val="28"/>
        </w:rPr>
        <w:t xml:space="preserve">- движение поезда № 6169/6170 Воеводское – Саранск назначается по маршруту Воеводское (отправление 06:03) – Рузаевка (прибытие 06:44) по рабочим дням (понедельник – пятница); </w:t>
      </w:r>
    </w:p>
    <w:p w:rsidR="009F5C45" w:rsidRPr="009F5C45" w:rsidRDefault="009F5C45" w:rsidP="009F5C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F5C45">
        <w:rPr>
          <w:sz w:val="28"/>
          <w:szCs w:val="28"/>
        </w:rPr>
        <w:t xml:space="preserve">- поезд № 6166 Рузаевка (отправление 17.30) – Красный Узел (прибытие 18.57) назначается по рабочим дням (понедельник – пятница); </w:t>
      </w:r>
    </w:p>
    <w:p w:rsidR="009F5C45" w:rsidRPr="009F5C45" w:rsidRDefault="009F5C45" w:rsidP="009F5C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5C45">
        <w:rPr>
          <w:sz w:val="28"/>
          <w:szCs w:val="28"/>
        </w:rPr>
        <w:t xml:space="preserve">- поезд № 6159/6160 Ночка – Саранск назначается по маршруту Ночка (отправление 15.35) – Красный Узел (прибытие 18.57) по выходным и праздничным дням; </w:t>
      </w:r>
    </w:p>
    <w:p w:rsidR="00B11CA6" w:rsidRPr="009F5C45" w:rsidRDefault="009F5C45" w:rsidP="009F5C4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5C45">
        <w:rPr>
          <w:rFonts w:ascii="Times New Roman" w:hAnsi="Times New Roman" w:cs="Times New Roman"/>
          <w:sz w:val="28"/>
          <w:szCs w:val="28"/>
        </w:rPr>
        <w:t>- поезд № 6162 Рузаевка (отправление 17.30) – Саранск (прибытие 18.12) отменяется.</w:t>
      </w:r>
    </w:p>
    <w:sectPr w:rsidR="00B11CA6" w:rsidRPr="009F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AE"/>
    <w:rsid w:val="00035BAD"/>
    <w:rsid w:val="00091238"/>
    <w:rsid w:val="000A517F"/>
    <w:rsid w:val="00101EAE"/>
    <w:rsid w:val="002356BF"/>
    <w:rsid w:val="003D017B"/>
    <w:rsid w:val="003D2064"/>
    <w:rsid w:val="004664C9"/>
    <w:rsid w:val="00547A66"/>
    <w:rsid w:val="0058043F"/>
    <w:rsid w:val="006B5E78"/>
    <w:rsid w:val="00817CF5"/>
    <w:rsid w:val="008816F0"/>
    <w:rsid w:val="008C0CCD"/>
    <w:rsid w:val="008C1370"/>
    <w:rsid w:val="009F5C45"/>
    <w:rsid w:val="00B11CA6"/>
    <w:rsid w:val="00DE064A"/>
    <w:rsid w:val="00E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C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5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C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5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2021-11-10T09:19:00Z</dcterms:created>
  <dcterms:modified xsi:type="dcterms:W3CDTF">2021-11-10T09:32:00Z</dcterms:modified>
</cp:coreProperties>
</file>