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ТРАЦИЯ ТРОИЦКОГО СЕЛЬСКОГО ПОСЕЛЕНИЯ </w:t>
      </w:r>
    </w:p>
    <w:p w:rsidR="00BE37EC" w:rsidRDefault="00BE37EC" w:rsidP="00BE37E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BE37EC" w:rsidTr="00BE37EC">
        <w:tc>
          <w:tcPr>
            <w:tcW w:w="104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37EC" w:rsidRDefault="00BE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7EC" w:rsidRDefault="00BE37EC" w:rsidP="00BE37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37EC" w:rsidRDefault="00BE37EC" w:rsidP="00BE37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BE37EC" w:rsidTr="00BE37EC">
        <w:trPr>
          <w:trHeight w:val="245"/>
        </w:trPr>
        <w:tc>
          <w:tcPr>
            <w:tcW w:w="5165" w:type="dxa"/>
            <w:hideMark/>
          </w:tcPr>
          <w:p w:rsidR="00BE37EC" w:rsidRDefault="00BE37EC" w:rsidP="001C6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1C6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1C6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</w:t>
            </w:r>
            <w:r w:rsidR="00EF10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1C6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BE37EC" w:rsidRDefault="00BE37EC" w:rsidP="001C6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№ </w:t>
            </w:r>
            <w:r w:rsidR="000E4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BE37EC" w:rsidRDefault="00BE37EC" w:rsidP="00BE37E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>с. Троицк</w:t>
      </w:r>
    </w:p>
    <w:p w:rsidR="00BE37EC" w:rsidRDefault="00BE37EC" w:rsidP="00BE37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Троицкого</w:t>
      </w:r>
    </w:p>
    <w:p w:rsidR="00BE37EC" w:rsidRDefault="00BE37EC" w:rsidP="00BE37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Ковылкинского  муниципального района</w:t>
      </w:r>
    </w:p>
    <w:p w:rsidR="00BE37EC" w:rsidRDefault="00BE37EC" w:rsidP="00BE37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6670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6670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года  №</w:t>
      </w:r>
      <w:r w:rsidR="002B22EF">
        <w:rPr>
          <w:rFonts w:ascii="Times New Roman" w:hAnsi="Times New Roman" w:cs="Times New Roman"/>
          <w:b/>
          <w:sz w:val="28"/>
          <w:szCs w:val="28"/>
        </w:rPr>
        <w:t>176</w:t>
      </w:r>
    </w:p>
    <w:p w:rsidR="00BE37EC" w:rsidRDefault="00BE37EC" w:rsidP="00BE37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37EC" w:rsidRDefault="00BE37EC" w:rsidP="00BE37EC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Во исполнение Решения сессии Совета депутатов от </w:t>
      </w:r>
      <w:r w:rsidR="0026670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30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декабря 201</w:t>
      </w:r>
      <w:r w:rsidR="0026670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9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года № 1</w:t>
      </w:r>
      <w:r w:rsidR="0064025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76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«О местном бюджете Троицкого сельского поселения Ковылкинского муниципального района на 20</w:t>
      </w:r>
      <w:r w:rsidR="0026670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год</w:t>
      </w:r>
      <w:r w:rsidR="006465B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и плановый </w:t>
      </w:r>
      <w:r w:rsidR="00402D2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период </w:t>
      </w:r>
      <w:r w:rsidR="006465B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20</w:t>
      </w:r>
      <w:r w:rsidR="00A7314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</w:t>
      </w:r>
      <w:r w:rsidR="0026670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1</w:t>
      </w:r>
      <w:r w:rsidR="00402D2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и 202</w:t>
      </w:r>
      <w:r w:rsidR="0026670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</w:t>
      </w:r>
      <w:r w:rsidR="00402D2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 годов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 администрация Троицкого сельского поселения постановляет:</w:t>
      </w:r>
    </w:p>
    <w:p w:rsidR="00BE37EC" w:rsidRDefault="00BE37EC" w:rsidP="00BE37E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 администрации Троицкого сельского поселения Ковылкинского муниципального  района Республики Мордовия от </w:t>
      </w:r>
      <w:r w:rsidR="0026670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   20</w:t>
      </w:r>
      <w:r w:rsidR="0026670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640259">
        <w:rPr>
          <w:rFonts w:ascii="Times New Roman" w:hAnsi="Times New Roman" w:cs="Times New Roman"/>
          <w:sz w:val="26"/>
          <w:szCs w:val="26"/>
        </w:rPr>
        <w:t>176</w:t>
      </w:r>
      <w:r>
        <w:rPr>
          <w:rFonts w:ascii="Times New Roman" w:hAnsi="Times New Roman" w:cs="Times New Roman"/>
          <w:sz w:val="26"/>
          <w:szCs w:val="26"/>
        </w:rPr>
        <w:t xml:space="preserve">  «О бюджетных полномочиях администрации Троицкого сельского поселения Ковылкинского муниципального района как администратора доходов бюджета на 20</w:t>
      </w:r>
      <w:r w:rsidR="0026670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02D2A" w:rsidRPr="00402D2A">
        <w:rPr>
          <w:rFonts w:ascii="Times New Roman" w:hAnsi="Times New Roman" w:cs="Times New Roman"/>
          <w:bCs/>
          <w:sz w:val="26"/>
          <w:szCs w:val="26"/>
          <w:lang w:eastAsia="en-US"/>
        </w:rPr>
        <w:t>и плановый период 20</w:t>
      </w:r>
      <w:r w:rsidR="00A7314C">
        <w:rPr>
          <w:rFonts w:ascii="Times New Roman" w:hAnsi="Times New Roman" w:cs="Times New Roman"/>
          <w:bCs/>
          <w:sz w:val="26"/>
          <w:szCs w:val="26"/>
          <w:lang w:eastAsia="en-US"/>
        </w:rPr>
        <w:t>2</w:t>
      </w:r>
      <w:r w:rsidR="0026670F">
        <w:rPr>
          <w:rFonts w:ascii="Times New Roman" w:hAnsi="Times New Roman" w:cs="Times New Roman"/>
          <w:bCs/>
          <w:sz w:val="26"/>
          <w:szCs w:val="26"/>
          <w:lang w:eastAsia="en-US"/>
        </w:rPr>
        <w:t>1</w:t>
      </w:r>
      <w:r w:rsidR="00402D2A" w:rsidRPr="00402D2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 202</w:t>
      </w:r>
      <w:r w:rsidR="0026670F">
        <w:rPr>
          <w:rFonts w:ascii="Times New Roman" w:hAnsi="Times New Roman" w:cs="Times New Roman"/>
          <w:bCs/>
          <w:sz w:val="26"/>
          <w:szCs w:val="26"/>
          <w:lang w:eastAsia="en-US"/>
        </w:rPr>
        <w:t>2</w:t>
      </w:r>
      <w:r w:rsidR="00402D2A" w:rsidRPr="00402D2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годов</w:t>
      </w:r>
      <w:r>
        <w:rPr>
          <w:rFonts w:ascii="Times New Roman" w:hAnsi="Times New Roman" w:cs="Times New Roman"/>
          <w:sz w:val="26"/>
          <w:szCs w:val="26"/>
        </w:rPr>
        <w:t>» изменения путем дополнения Приложения 1 следующими кодами бюджетной классификации: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119"/>
        <w:gridCol w:w="5389"/>
      </w:tblGrid>
      <w:tr w:rsidR="00BE37EC" w:rsidRPr="00A7314C" w:rsidTr="00BE37EC">
        <w:trPr>
          <w:cantSplit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C" w:rsidRPr="00A7314C" w:rsidRDefault="00BE3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7314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A73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C" w:rsidRPr="00A7314C" w:rsidRDefault="001C6563" w:rsidP="001C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202150021</w:t>
            </w:r>
            <w:r w:rsidR="002B22EF">
              <w:rPr>
                <w:rFonts w:ascii="Times New Roman" w:hAnsi="Times New Roman" w:cs="Times New Roman"/>
                <w:sz w:val="26"/>
                <w:szCs w:val="26"/>
              </w:rPr>
              <w:t>000001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22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C" w:rsidRPr="001C6563" w:rsidRDefault="001C6563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656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Дотации бюджетам муниципальных районов на поддержку мер по обеспечению  сбалансированности бюджетов</w:t>
            </w:r>
          </w:p>
        </w:tc>
      </w:tr>
    </w:tbl>
    <w:p w:rsidR="00BE37EC" w:rsidRPr="00A7314C" w:rsidRDefault="00BE37EC" w:rsidP="00BE37EC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BE37EC" w:rsidRPr="00A7314C" w:rsidRDefault="00BE37EC" w:rsidP="00BE37EC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A7314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2. Контроль </w:t>
      </w:r>
      <w:r w:rsidR="00A7314C" w:rsidRPr="00A7314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над</w:t>
      </w:r>
      <w:r w:rsidRPr="00A7314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BE37EC" w:rsidRPr="00A7314C" w:rsidRDefault="00BE37EC" w:rsidP="00BE37E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E37EC" w:rsidRPr="00A7314C" w:rsidRDefault="00BE37EC" w:rsidP="00BE37E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E37EC" w:rsidRPr="00A7314C" w:rsidRDefault="00BE37EC" w:rsidP="00BE37EC">
      <w:pPr>
        <w:pStyle w:val="a4"/>
        <w:rPr>
          <w:rFonts w:ascii="Times New Roman" w:hAnsi="Times New Roman" w:cs="Times New Roman"/>
          <w:sz w:val="26"/>
          <w:szCs w:val="26"/>
          <w:lang w:eastAsia="en-US"/>
        </w:rPr>
      </w:pPr>
      <w:r w:rsidRPr="00A7314C">
        <w:rPr>
          <w:rFonts w:ascii="Times New Roman" w:hAnsi="Times New Roman" w:cs="Times New Roman"/>
          <w:sz w:val="26"/>
          <w:szCs w:val="26"/>
          <w:lang w:eastAsia="en-US"/>
        </w:rPr>
        <w:t>Глава Троицкого сельского поселения</w:t>
      </w:r>
    </w:p>
    <w:p w:rsidR="00BE37EC" w:rsidRPr="00A7314C" w:rsidRDefault="00BE37EC" w:rsidP="00BE37EC">
      <w:pPr>
        <w:pStyle w:val="a4"/>
        <w:rPr>
          <w:rFonts w:ascii="Times New Roman" w:hAnsi="Times New Roman" w:cs="Times New Roman"/>
          <w:sz w:val="26"/>
          <w:szCs w:val="26"/>
          <w:lang w:eastAsia="en-US"/>
        </w:rPr>
      </w:pPr>
      <w:r w:rsidRPr="00A7314C">
        <w:rPr>
          <w:rFonts w:ascii="Times New Roman" w:hAnsi="Times New Roman" w:cs="Times New Roman"/>
          <w:sz w:val="26"/>
          <w:szCs w:val="26"/>
          <w:lang w:eastAsia="en-US"/>
        </w:rPr>
        <w:t>Ковылкинского муниципального района                                     В.И.Мельников</w:t>
      </w:r>
    </w:p>
    <w:p w:rsidR="00BE37EC" w:rsidRPr="00A7314C" w:rsidRDefault="00BE37EC" w:rsidP="00BE37EC">
      <w:pPr>
        <w:rPr>
          <w:rFonts w:ascii="Tahoma" w:hAnsi="Tahoma" w:cs="Tahoma"/>
          <w:sz w:val="26"/>
          <w:szCs w:val="26"/>
        </w:rPr>
      </w:pPr>
    </w:p>
    <w:p w:rsidR="00BE37EC" w:rsidRDefault="00BE37EC" w:rsidP="00BE37EC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BE37EC" w:rsidSect="00DC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E4F95"/>
    <w:rsid w:val="001C6563"/>
    <w:rsid w:val="0025570A"/>
    <w:rsid w:val="0026670F"/>
    <w:rsid w:val="002B22EF"/>
    <w:rsid w:val="003B5FA9"/>
    <w:rsid w:val="003F4DE0"/>
    <w:rsid w:val="00402D2A"/>
    <w:rsid w:val="00436C3C"/>
    <w:rsid w:val="00472BD3"/>
    <w:rsid w:val="00564322"/>
    <w:rsid w:val="0062297E"/>
    <w:rsid w:val="00640259"/>
    <w:rsid w:val="006465BF"/>
    <w:rsid w:val="00A4099C"/>
    <w:rsid w:val="00A7314C"/>
    <w:rsid w:val="00BE37EC"/>
    <w:rsid w:val="00DC70BD"/>
    <w:rsid w:val="00EF1027"/>
    <w:rsid w:val="00F3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uiPriority w:val="99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2021-01-19T11:23:00Z</cp:lastPrinted>
  <dcterms:created xsi:type="dcterms:W3CDTF">2021-01-19T11:24:00Z</dcterms:created>
  <dcterms:modified xsi:type="dcterms:W3CDTF">2021-01-19T11:24:00Z</dcterms:modified>
</cp:coreProperties>
</file>